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Savio Kathleen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N. BEACH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DAYTONA BEACH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BROWN &amp; BROWN,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A. Savio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2008457" TargetMode="External"/><Relationship Id="rId4" Type="http://schemas.openxmlformats.org/officeDocument/2006/relationships/hyperlink" Target="http://www.sec.gov/cgi-bin/browse-edgar?action=getcompany&amp;CIK=00000792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3013</Characters>
  <CharactersWithSpaces>3511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